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E" w:rsidRDefault="0007426E" w:rsidP="003C7B51">
      <w:pPr>
        <w:tabs>
          <w:tab w:val="left" w:pos="3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26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7905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7B7D" w:rsidRDefault="00817B7D" w:rsidP="0007426E">
      <w:pPr>
        <w:tabs>
          <w:tab w:val="left" w:pos="301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C4EED" w:rsidRPr="0007426E" w:rsidRDefault="00817B7D" w:rsidP="00331ADC">
      <w:pPr>
        <w:tabs>
          <w:tab w:val="left" w:pos="3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АДМИНИСТРАЦИЯ </w:t>
      </w:r>
      <w:r w:rsidR="00CC4EED" w:rsidRPr="00CC4EE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КОРОБЕЦКОГО СЕЛЬСКОГО ПОСЕЛЕНИЯ ЕЛЬНИНСКОГО РАЙОНА СМОЛЕНСКОЙ ОБЛАСТИ</w:t>
      </w:r>
      <w:r w:rsidR="00CC4EED" w:rsidRPr="00CC4EED">
        <w:rPr>
          <w:rFonts w:ascii="Times New Roman" w:eastAsia="Times New Roman" w:hAnsi="Times New Roman" w:cs="Times New Roman"/>
          <w:b/>
          <w:bCs/>
          <w:sz w:val="28"/>
          <w:szCs w:val="24"/>
        </w:rPr>
        <w:br/>
      </w:r>
    </w:p>
    <w:p w:rsidR="00CC4EED" w:rsidRPr="00CC4EED" w:rsidRDefault="0007426E" w:rsidP="000742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="0022352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2352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26E" w:rsidRDefault="00477698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04.02. 2021 года</w:t>
      </w:r>
      <w:r w:rsidR="00331AD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07426E" w:rsidRDefault="0007426E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с.Коробец</w:t>
      </w:r>
    </w:p>
    <w:p w:rsidR="0007426E" w:rsidRDefault="0007426E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26E" w:rsidRDefault="0007426E" w:rsidP="000742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Об утверждении муниципальной программы </w:t>
      </w:r>
    </w:p>
    <w:p w:rsidR="0007426E" w:rsidRDefault="0007426E" w:rsidP="000742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«Увековечение памяти погибших при защите</w:t>
      </w:r>
    </w:p>
    <w:p w:rsidR="0007426E" w:rsidRDefault="00C90962" w:rsidP="000742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Отечества на 2021</w:t>
      </w:r>
      <w:r w:rsidR="0007426E">
        <w:rPr>
          <w:rFonts w:ascii="Times New Roman" w:hAnsi="Times New Roman"/>
          <w:sz w:val="28"/>
          <w:szCs w:val="28"/>
          <w:lang w:eastAsia="zh-CN"/>
        </w:rPr>
        <w:t xml:space="preserve"> год в </w:t>
      </w:r>
      <w:proofErr w:type="gramStart"/>
      <w:r w:rsidR="0007426E">
        <w:rPr>
          <w:rFonts w:ascii="Times New Roman" w:hAnsi="Times New Roman"/>
          <w:sz w:val="28"/>
          <w:szCs w:val="28"/>
          <w:lang w:eastAsia="zh-CN"/>
        </w:rPr>
        <w:t>муниципальном</w:t>
      </w:r>
      <w:proofErr w:type="gramEnd"/>
    </w:p>
    <w:p w:rsidR="0007426E" w:rsidRDefault="0007426E" w:rsidP="000742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Коробецкого сельского поселения </w:t>
      </w:r>
    </w:p>
    <w:p w:rsidR="0007426E" w:rsidRDefault="0007426E" w:rsidP="000742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Ельнинского района Смоленской области»</w:t>
      </w:r>
    </w:p>
    <w:p w:rsidR="0007426E" w:rsidRDefault="0007426E" w:rsidP="0007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7426E" w:rsidRDefault="00331ADC" w:rsidP="00331A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proofErr w:type="gramStart"/>
      <w:r w:rsidR="0007426E">
        <w:rPr>
          <w:rFonts w:ascii="Times New Roman" w:hAnsi="Times New Roman"/>
          <w:color w:val="000000"/>
          <w:sz w:val="28"/>
          <w:szCs w:val="28"/>
        </w:rPr>
        <w:t>В целях увековечения памяти погибших при защите Отечества в муниципальном образовании Коробецкого сельского поселения Ельнинского района Смоленской области</w:t>
      </w:r>
      <w:r w:rsidR="0007426E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="0007426E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Коробецкого сельского поселения Ельнинского района Смоленской области,  </w:t>
      </w:r>
      <w:r w:rsidR="00BA14E9">
        <w:rPr>
          <w:rFonts w:ascii="Times New Roman" w:hAnsi="Times New Roman"/>
          <w:sz w:val="28"/>
          <w:szCs w:val="28"/>
        </w:rPr>
        <w:t xml:space="preserve">Администрация </w:t>
      </w:r>
      <w:r w:rsidR="0007426E">
        <w:rPr>
          <w:rFonts w:ascii="Times New Roman" w:hAnsi="Times New Roman"/>
          <w:sz w:val="28"/>
          <w:szCs w:val="28"/>
        </w:rPr>
        <w:t>Коробецкого сельского поселения Ельнинского района Смоленской области</w:t>
      </w:r>
      <w:proofErr w:type="gramEnd"/>
    </w:p>
    <w:p w:rsidR="0007426E" w:rsidRDefault="00BA14E9" w:rsidP="0007426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постановляет</w:t>
      </w:r>
      <w:r w:rsidR="0007426E">
        <w:rPr>
          <w:rFonts w:ascii="Times New Roman" w:hAnsi="Times New Roman"/>
          <w:b/>
          <w:sz w:val="27"/>
          <w:szCs w:val="27"/>
        </w:rPr>
        <w:t>:</w:t>
      </w:r>
    </w:p>
    <w:p w:rsidR="0007426E" w:rsidRDefault="0007426E" w:rsidP="000742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26E" w:rsidRDefault="00331ADC" w:rsidP="00BA14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7426E">
        <w:rPr>
          <w:rFonts w:ascii="Times New Roman" w:hAnsi="Times New Roman"/>
          <w:sz w:val="28"/>
          <w:szCs w:val="28"/>
        </w:rPr>
        <w:t>1.</w:t>
      </w:r>
      <w:r w:rsidR="00BA14E9" w:rsidRPr="00BA14E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A14E9">
        <w:rPr>
          <w:rFonts w:ascii="Times New Roman" w:hAnsi="Times New Roman"/>
          <w:sz w:val="28"/>
          <w:szCs w:val="28"/>
          <w:lang w:eastAsia="zh-CN"/>
        </w:rPr>
        <w:t>Утвердить муниципальную программу «Увековечение памяти погибших при защите Отечества на 202</w:t>
      </w:r>
      <w:r w:rsidR="00C90962">
        <w:rPr>
          <w:rFonts w:ascii="Times New Roman" w:hAnsi="Times New Roman"/>
          <w:sz w:val="28"/>
          <w:szCs w:val="28"/>
          <w:lang w:eastAsia="zh-CN"/>
        </w:rPr>
        <w:t>1</w:t>
      </w:r>
      <w:r w:rsidR="00BA14E9">
        <w:rPr>
          <w:rFonts w:ascii="Times New Roman" w:hAnsi="Times New Roman"/>
          <w:sz w:val="28"/>
          <w:szCs w:val="28"/>
          <w:lang w:eastAsia="zh-CN"/>
        </w:rPr>
        <w:t xml:space="preserve"> год в муниципальном образовании Коробецкого сельского поселения Ельнинского района Смоленской области»</w:t>
      </w:r>
    </w:p>
    <w:p w:rsidR="0007426E" w:rsidRDefault="0007426E" w:rsidP="00074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14E9">
        <w:rPr>
          <w:rFonts w:ascii="Times New Roman" w:hAnsi="Times New Roman"/>
          <w:sz w:val="28"/>
          <w:szCs w:val="28"/>
        </w:rPr>
        <w:t>2.Опубликовать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печатном средстве массовой информации  «Вести Коробецкого поселения» и разместить на официальном сайте Администрации Коробецкого сельского поселения Ельнинского района Смоленской области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7426E" w:rsidRDefault="0007426E" w:rsidP="00074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07426E" w:rsidRDefault="0007426E" w:rsidP="00074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Контрол</w:t>
      </w:r>
      <w:r w:rsidR="00BA14E9">
        <w:rPr>
          <w:rFonts w:ascii="Times New Roman" w:hAnsi="Times New Roman"/>
          <w:kern w:val="2"/>
          <w:sz w:val="28"/>
          <w:szCs w:val="28"/>
        </w:rPr>
        <w:t>ь за</w:t>
      </w:r>
      <w:proofErr w:type="gramEnd"/>
      <w:r w:rsidR="00BA14E9">
        <w:rPr>
          <w:rFonts w:ascii="Times New Roman" w:hAnsi="Times New Roman"/>
          <w:kern w:val="2"/>
          <w:sz w:val="28"/>
          <w:szCs w:val="28"/>
        </w:rPr>
        <w:t xml:space="preserve"> исполнением данного постановления</w:t>
      </w:r>
      <w:r>
        <w:rPr>
          <w:rFonts w:ascii="Times New Roman" w:hAnsi="Times New Roman"/>
          <w:kern w:val="2"/>
          <w:sz w:val="28"/>
          <w:szCs w:val="28"/>
        </w:rPr>
        <w:t xml:space="preserve"> оставляю за собой.</w:t>
      </w:r>
    </w:p>
    <w:p w:rsidR="0007426E" w:rsidRDefault="0007426E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26E" w:rsidRDefault="0007426E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7426E" w:rsidRDefault="0007426E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Коробецкого сельского поселения   </w:t>
      </w:r>
    </w:p>
    <w:p w:rsidR="0007426E" w:rsidRDefault="0007426E" w:rsidP="00074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 района Смоленской области                                        И. В. Буряков</w:t>
      </w:r>
    </w:p>
    <w:p w:rsidR="0007426E" w:rsidRDefault="0007426E" w:rsidP="0088121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07426E" w:rsidRDefault="0007426E" w:rsidP="0088121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BA14E9" w:rsidRDefault="0007426E" w:rsidP="000742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BA14E9" w:rsidRDefault="00BA14E9" w:rsidP="000742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14E9" w:rsidRDefault="00BA14E9" w:rsidP="000742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A0D64" w:rsidRDefault="00BA14E9" w:rsidP="0007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74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214" w:rsidRPr="00761617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812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1214" w:rsidRPr="00761617" w:rsidRDefault="00881214" w:rsidP="0088121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A14E9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  <w:r w:rsidR="007A0D64">
        <w:rPr>
          <w:rFonts w:ascii="Times New Roman" w:hAnsi="Times New Roman" w:cs="Times New Roman"/>
          <w:bCs/>
          <w:sz w:val="28"/>
          <w:szCs w:val="28"/>
        </w:rPr>
        <w:t xml:space="preserve"> Коробецкого сельского поселения Ельнинского района Смоленской области </w:t>
      </w:r>
    </w:p>
    <w:p w:rsidR="00881214" w:rsidRPr="00761617" w:rsidRDefault="00881214" w:rsidP="0088121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6161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7698">
        <w:rPr>
          <w:rFonts w:ascii="Times New Roman" w:hAnsi="Times New Roman" w:cs="Times New Roman"/>
          <w:bCs/>
          <w:sz w:val="28"/>
          <w:szCs w:val="28"/>
        </w:rPr>
        <w:t>04</w:t>
      </w:r>
      <w:r w:rsidR="0007426E">
        <w:rPr>
          <w:rFonts w:ascii="Times New Roman" w:hAnsi="Times New Roman" w:cs="Times New Roman"/>
          <w:bCs/>
          <w:sz w:val="28"/>
          <w:szCs w:val="28"/>
        </w:rPr>
        <w:t>.</w:t>
      </w:r>
      <w:r w:rsidR="00477698">
        <w:rPr>
          <w:rFonts w:ascii="Times New Roman" w:hAnsi="Times New Roman" w:cs="Times New Roman"/>
          <w:bCs/>
          <w:sz w:val="28"/>
          <w:szCs w:val="28"/>
        </w:rPr>
        <w:t>02.2021</w:t>
      </w:r>
      <w:r w:rsidRPr="00761617"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 w:rsidR="00477698">
        <w:rPr>
          <w:rFonts w:ascii="Times New Roman" w:hAnsi="Times New Roman" w:cs="Times New Roman"/>
          <w:bCs/>
          <w:sz w:val="28"/>
          <w:szCs w:val="28"/>
        </w:rPr>
        <w:t>3</w:t>
      </w:r>
    </w:p>
    <w:p w:rsidR="00881214" w:rsidRDefault="00881214" w:rsidP="0088121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1214" w:rsidRDefault="00881214" w:rsidP="0088121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1214" w:rsidRPr="00761617" w:rsidRDefault="00881214" w:rsidP="0088121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1214" w:rsidRDefault="00881214" w:rsidP="008812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617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881214" w:rsidRPr="007C57D4" w:rsidRDefault="00881214" w:rsidP="0088121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26E5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«Увековечение памяти погибших при защите Отечества </w:t>
      </w:r>
      <w:r w:rsidR="00E96949">
        <w:rPr>
          <w:rFonts w:ascii="Times New Roman" w:hAnsi="Times New Roman" w:cs="Times New Roman"/>
          <w:b/>
          <w:sz w:val="28"/>
          <w:szCs w:val="28"/>
          <w:lang w:eastAsia="zh-CN"/>
        </w:rPr>
        <w:t>на 2021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:rsidR="00881214" w:rsidRDefault="00881214" w:rsidP="00B472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в муниципальном </w:t>
      </w:r>
      <w:r w:rsidR="002C1BE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образовании </w:t>
      </w:r>
      <w:r w:rsidR="00D866DA" w:rsidRPr="00D866DA">
        <w:rPr>
          <w:rFonts w:ascii="Times New Roman" w:hAnsi="Times New Roman" w:cs="Times New Roman"/>
          <w:b/>
          <w:sz w:val="28"/>
          <w:szCs w:val="28"/>
          <w:lang w:eastAsia="zh-CN"/>
        </w:rPr>
        <w:t>Коробецкого сельского поселения Ельнинского района Смоленской области</w:t>
      </w:r>
      <w:r w:rsidRPr="00426E5D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B47234" w:rsidRPr="00761617" w:rsidRDefault="00B47234" w:rsidP="00B472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81214" w:rsidRDefault="00881214" w:rsidP="0088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617"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:rsidR="00B47234" w:rsidRPr="00761617" w:rsidRDefault="00B47234" w:rsidP="00EB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371"/>
      </w:tblGrid>
      <w:tr w:rsidR="00881214" w:rsidRPr="00761617" w:rsidTr="002A2A96">
        <w:tc>
          <w:tcPr>
            <w:tcW w:w="2410" w:type="dxa"/>
          </w:tcPr>
          <w:p w:rsidR="00881214" w:rsidRPr="007C57D4" w:rsidRDefault="00881214" w:rsidP="002A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881214" w:rsidRDefault="00881214" w:rsidP="002A2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430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Увековечение памяти погибших при защите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430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Отечества на </w:t>
            </w:r>
            <w:r w:rsidR="00C9096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2021</w:t>
            </w:r>
            <w:r w:rsidRPr="008430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од</w:t>
            </w:r>
            <w:r w:rsidRPr="008430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430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образовании</w:t>
            </w:r>
            <w:r w:rsidR="00D866DA" w:rsidRPr="00D86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66DA" w:rsidRPr="00D866D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Коробецкого сельского поселения Ельнинского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881214" w:rsidRPr="007C57D4" w:rsidRDefault="00881214" w:rsidP="002A2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  <w:lang w:eastAsia="zh-CN"/>
              </w:rPr>
            </w:pPr>
          </w:p>
        </w:tc>
      </w:tr>
      <w:tr w:rsidR="00881214" w:rsidRPr="00761617" w:rsidTr="002A2A96">
        <w:tc>
          <w:tcPr>
            <w:tcW w:w="2410" w:type="dxa"/>
          </w:tcPr>
          <w:p w:rsidR="00881214" w:rsidRDefault="00881214" w:rsidP="002A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881214" w:rsidRPr="007C57D4" w:rsidRDefault="00881214" w:rsidP="002A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881214" w:rsidRDefault="00170338" w:rsidP="002A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D866DA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министрация </w:t>
            </w:r>
            <w:r w:rsidR="00D866DA" w:rsidRPr="00D866DA">
              <w:rPr>
                <w:rFonts w:ascii="Times New Roman" w:hAnsi="Times New Roman" w:cs="Times New Roman"/>
                <w:sz w:val="28"/>
                <w:szCs w:val="28"/>
              </w:rPr>
              <w:t>Коробецкого сельского поселения Ельнинского района Смоленской области</w:t>
            </w:r>
            <w:r w:rsidR="008812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214" w:rsidRPr="007C57D4" w:rsidRDefault="00881214" w:rsidP="002A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  <w:lang w:eastAsia="zh-CN"/>
              </w:rPr>
            </w:pPr>
          </w:p>
        </w:tc>
      </w:tr>
      <w:tr w:rsidR="00881214" w:rsidRPr="00761617" w:rsidTr="002A2A96">
        <w:tc>
          <w:tcPr>
            <w:tcW w:w="2410" w:type="dxa"/>
          </w:tcPr>
          <w:p w:rsidR="00881214" w:rsidRPr="007C57D4" w:rsidRDefault="00881214" w:rsidP="002A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</w:tcPr>
          <w:p w:rsidR="00881214" w:rsidRDefault="00881214" w:rsidP="002A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подрядные организации, выполняющие работы по ремонту и благоустройству воинских захоронений; </w:t>
            </w:r>
          </w:p>
          <w:p w:rsidR="00881214" w:rsidRPr="00AA50E0" w:rsidRDefault="00881214" w:rsidP="002A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881214" w:rsidRPr="00761617" w:rsidTr="002A2A96">
        <w:tc>
          <w:tcPr>
            <w:tcW w:w="2410" w:type="dxa"/>
          </w:tcPr>
          <w:p w:rsidR="00881214" w:rsidRPr="007C57D4" w:rsidRDefault="00881214" w:rsidP="002A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 </w:t>
            </w:r>
            <w:r w:rsidRPr="007C5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881214" w:rsidRPr="00AA50E0" w:rsidRDefault="00881214" w:rsidP="0017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увековечение памяти погибших при защите Отечества </w:t>
            </w:r>
          </w:p>
        </w:tc>
      </w:tr>
      <w:tr w:rsidR="00881214" w:rsidRPr="00761617" w:rsidTr="002A2A96">
        <w:tc>
          <w:tcPr>
            <w:tcW w:w="2410" w:type="dxa"/>
          </w:tcPr>
          <w:p w:rsidR="00881214" w:rsidRPr="007C57D4" w:rsidRDefault="00881214" w:rsidP="002A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Pr="007C5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:rsidR="00881214" w:rsidRDefault="00881214" w:rsidP="002A2A9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захоронений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в муниципальном образовании</w:t>
            </w:r>
            <w:r w:rsidR="00D866DA" w:rsidRPr="00D86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66DA" w:rsidRPr="00D866D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Коробецкого сельского поселения Ельнинского района Смоленской области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;</w:t>
            </w:r>
          </w:p>
          <w:p w:rsidR="00881214" w:rsidRPr="00AA50E0" w:rsidRDefault="00881214" w:rsidP="002A2A9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1214" w:rsidRPr="00761617" w:rsidTr="002A2A96">
        <w:tc>
          <w:tcPr>
            <w:tcW w:w="2410" w:type="dxa"/>
          </w:tcPr>
          <w:p w:rsidR="00881214" w:rsidRDefault="00881214" w:rsidP="002A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  <w:p w:rsidR="00881214" w:rsidRPr="007C57D4" w:rsidRDefault="00881214" w:rsidP="002A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показатели программы</w:t>
            </w:r>
          </w:p>
          <w:p w:rsidR="00881214" w:rsidRPr="00AA50E0" w:rsidRDefault="00881214" w:rsidP="002A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881214" w:rsidRPr="00761617" w:rsidRDefault="00881214" w:rsidP="00D86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восстановленных (отремонтированных) воинских захоронений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в муниципальном образовании </w:t>
            </w:r>
            <w:r w:rsidR="00D866DA" w:rsidRPr="00D866D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Коробецкого сельского поселения Ельнинского района Смоленской области</w:t>
            </w:r>
            <w:proofErr w:type="gramStart"/>
            <w:r w:rsidR="00D866DA" w:rsidRPr="00D866D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;</w:t>
            </w:r>
            <w:proofErr w:type="gramEnd"/>
          </w:p>
        </w:tc>
      </w:tr>
      <w:tr w:rsidR="00881214" w:rsidRPr="00761617" w:rsidTr="002A2A96">
        <w:tc>
          <w:tcPr>
            <w:tcW w:w="2410" w:type="dxa"/>
          </w:tcPr>
          <w:p w:rsidR="00881214" w:rsidRPr="00454C29" w:rsidRDefault="00881214" w:rsidP="002A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</w:tcPr>
          <w:p w:rsidR="00881214" w:rsidRPr="00761617" w:rsidRDefault="00C90962" w:rsidP="00D86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881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год;</w:t>
            </w:r>
          </w:p>
        </w:tc>
      </w:tr>
      <w:tr w:rsidR="00881214" w:rsidRPr="00F41DB4" w:rsidTr="002A2A96">
        <w:tc>
          <w:tcPr>
            <w:tcW w:w="2410" w:type="dxa"/>
          </w:tcPr>
          <w:p w:rsidR="00881214" w:rsidRPr="00F41DB4" w:rsidRDefault="00881214" w:rsidP="002A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Финансовое обеспечение программы</w:t>
            </w:r>
          </w:p>
          <w:p w:rsidR="00881214" w:rsidRPr="00F41DB4" w:rsidRDefault="00881214" w:rsidP="002A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81214" w:rsidRPr="00F41DB4" w:rsidRDefault="00881214" w:rsidP="00F41D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муниципальной программе </w:t>
            </w:r>
            <w:r w:rsidR="00C90962">
              <w:rPr>
                <w:rFonts w:ascii="Times New Roman" w:eastAsia="Times New Roman" w:hAnsi="Times New Roman" w:cs="Times New Roman"/>
                <w:sz w:val="28"/>
                <w:szCs w:val="28"/>
              </w:rPr>
              <w:t>65,8</w:t>
            </w:r>
            <w:r w:rsidRPr="00F41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Pr="00F41DB4">
              <w:rPr>
                <w:rFonts w:ascii="Times New Roman" w:hAnsi="Times New Roman"/>
                <w:bCs/>
                <w:sz w:val="28"/>
                <w:szCs w:val="28"/>
              </w:rPr>
              <w:t xml:space="preserve"> руб. (</w:t>
            </w:r>
            <w:proofErr w:type="spellStart"/>
            <w:r w:rsidRPr="00F41DB4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F41DB4">
              <w:rPr>
                <w:rFonts w:ascii="Times New Roman" w:hAnsi="Times New Roman"/>
                <w:bCs/>
                <w:sz w:val="28"/>
                <w:szCs w:val="28"/>
              </w:rPr>
              <w:t xml:space="preserve">), в том числе за счет средств федерального и областного бюджетов </w:t>
            </w:r>
            <w:r w:rsidR="00C90962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  <w:r w:rsidRPr="00F41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F41DB4">
              <w:rPr>
                <w:rFonts w:ascii="Times New Roman" w:hAnsi="Times New Roman"/>
                <w:bCs/>
                <w:sz w:val="28"/>
                <w:szCs w:val="28"/>
              </w:rPr>
              <w:t>руб. (</w:t>
            </w:r>
            <w:proofErr w:type="spellStart"/>
            <w:r w:rsidRPr="00F41DB4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F41DB4">
              <w:rPr>
                <w:rFonts w:ascii="Times New Roman" w:hAnsi="Times New Roman"/>
                <w:bCs/>
                <w:sz w:val="28"/>
                <w:szCs w:val="28"/>
              </w:rPr>
              <w:t>), за счет средств бюджета муниципального образования</w:t>
            </w:r>
            <w:r w:rsidR="00EB580B" w:rsidRPr="00F41D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B580B" w:rsidRPr="00F41DB4">
              <w:rPr>
                <w:rFonts w:ascii="Times New Roman" w:hAnsi="Times New Roman"/>
                <w:sz w:val="28"/>
                <w:szCs w:val="28"/>
              </w:rPr>
              <w:t xml:space="preserve">Коробецкого сельского поселения Ельнинского района </w:t>
            </w:r>
            <w:r w:rsidR="00EB580B" w:rsidRPr="00F41D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Смоленской области </w:t>
            </w:r>
            <w:r w:rsidR="00C90962">
              <w:rPr>
                <w:rFonts w:ascii="Times New Roman" w:hAnsi="Times New Roman"/>
                <w:bCs/>
                <w:sz w:val="28"/>
                <w:szCs w:val="28"/>
              </w:rPr>
              <w:t>3,3</w:t>
            </w:r>
            <w:r w:rsidRPr="00F41DB4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</w:tc>
      </w:tr>
      <w:tr w:rsidR="00881214" w:rsidRPr="00F41DB4" w:rsidTr="002A2A96">
        <w:tc>
          <w:tcPr>
            <w:tcW w:w="2410" w:type="dxa"/>
          </w:tcPr>
          <w:p w:rsidR="00881214" w:rsidRPr="00F41DB4" w:rsidRDefault="00881214" w:rsidP="002A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</w:tcPr>
          <w:p w:rsidR="001C2E8C" w:rsidRPr="001C2E8C" w:rsidRDefault="001C2E8C" w:rsidP="001C2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E8C">
              <w:rPr>
                <w:rFonts w:ascii="Times New Roman" w:hAnsi="Times New Roman" w:cs="Times New Roman"/>
                <w:sz w:val="28"/>
                <w:szCs w:val="28"/>
              </w:rPr>
              <w:t>Установка мемориального знака, нанесение имен</w:t>
            </w:r>
          </w:p>
          <w:p w:rsidR="00881214" w:rsidRPr="001C2E8C" w:rsidRDefault="001C2E8C" w:rsidP="00D86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воинском  захоронении</w:t>
            </w:r>
            <w:r w:rsidR="00881214" w:rsidRPr="001C2E8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</w:t>
            </w:r>
            <w:r w:rsidR="00D866DA" w:rsidRPr="001C2E8C">
              <w:rPr>
                <w:rFonts w:ascii="Times New Roman" w:hAnsi="Times New Roman" w:cs="Times New Roman"/>
                <w:sz w:val="28"/>
                <w:szCs w:val="28"/>
              </w:rPr>
              <w:t xml:space="preserve">Коробецкого сельского поселения Ельнинского района Смоленской области </w:t>
            </w:r>
            <w:r w:rsidR="00881214" w:rsidRPr="001C2E8C"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 </w:t>
            </w:r>
            <w:r w:rsidR="00170338" w:rsidRPr="001C2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20C" w:rsidRPr="001C2E8C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881214" w:rsidRPr="001C2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81214" w:rsidRPr="00F41DB4" w:rsidRDefault="00881214" w:rsidP="008812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1214" w:rsidRPr="00F41DB4" w:rsidRDefault="00881214" w:rsidP="008812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1214" w:rsidRPr="00F41DB4" w:rsidRDefault="00881214" w:rsidP="008812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1DB4">
        <w:rPr>
          <w:rFonts w:ascii="Times New Roman" w:hAnsi="Times New Roman"/>
          <w:b/>
          <w:bCs/>
          <w:sz w:val="28"/>
          <w:szCs w:val="28"/>
        </w:rPr>
        <w:t>1.Характеристика сферы реализации программы</w:t>
      </w:r>
    </w:p>
    <w:p w:rsidR="00881214" w:rsidRPr="00F41DB4" w:rsidRDefault="00881214" w:rsidP="0088121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81214" w:rsidRPr="00F41DB4" w:rsidRDefault="00881214" w:rsidP="0088121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81214" w:rsidRPr="00F41DB4" w:rsidRDefault="00881214" w:rsidP="008812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F41DB4">
        <w:rPr>
          <w:rFonts w:ascii="Times New Roman" w:hAnsi="Times New Roman" w:cs="Times New Roman"/>
          <w:sz w:val="28"/>
          <w:szCs w:val="28"/>
          <w:lang w:eastAsia="zh-CN"/>
        </w:rPr>
        <w:t>На территории муниципального образования</w:t>
      </w:r>
      <w:r w:rsidR="00F630C9" w:rsidRPr="00F41DB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630C9" w:rsidRPr="00F41DB4">
        <w:rPr>
          <w:rFonts w:ascii="Times New Roman" w:hAnsi="Times New Roman"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 w:rsidRPr="00F41DB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90962">
        <w:rPr>
          <w:rFonts w:ascii="Times New Roman" w:hAnsi="Times New Roman" w:cs="Times New Roman"/>
          <w:sz w:val="28"/>
          <w:szCs w:val="28"/>
          <w:lang w:eastAsia="zh-CN"/>
        </w:rPr>
        <w:t xml:space="preserve"> по состоянию на 1 января 2021</w:t>
      </w:r>
      <w:r w:rsidRPr="00F41DB4">
        <w:rPr>
          <w:rFonts w:ascii="Times New Roman" w:hAnsi="Times New Roman" w:cs="Times New Roman"/>
          <w:sz w:val="28"/>
          <w:szCs w:val="28"/>
          <w:lang w:eastAsia="zh-CN"/>
        </w:rPr>
        <w:t xml:space="preserve"> года находится </w:t>
      </w:r>
      <w:r w:rsidR="00F630C9" w:rsidRPr="00F41DB4">
        <w:rPr>
          <w:rFonts w:ascii="Times New Roman" w:hAnsi="Times New Roman" w:cs="Times New Roman"/>
          <w:sz w:val="28"/>
          <w:szCs w:val="28"/>
          <w:lang w:eastAsia="zh-CN"/>
        </w:rPr>
        <w:t>10</w:t>
      </w:r>
      <w:r w:rsidR="00477698">
        <w:rPr>
          <w:rFonts w:ascii="Times New Roman" w:hAnsi="Times New Roman" w:cs="Times New Roman"/>
          <w:sz w:val="28"/>
          <w:szCs w:val="28"/>
          <w:lang w:eastAsia="zh-CN"/>
        </w:rPr>
        <w:t xml:space="preserve"> воинских захоронений</w:t>
      </w:r>
      <w:r w:rsidRPr="00F41DB4">
        <w:rPr>
          <w:rFonts w:ascii="Times New Roman" w:hAnsi="Times New Roman" w:cs="Times New Roman"/>
          <w:sz w:val="28"/>
          <w:szCs w:val="28"/>
          <w:lang w:eastAsia="zh-CN"/>
        </w:rPr>
        <w:t xml:space="preserve"> лиц, погибших при защите Отечества.</w:t>
      </w:r>
    </w:p>
    <w:p w:rsidR="00881214" w:rsidRPr="00F41DB4" w:rsidRDefault="00881214" w:rsidP="008812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F41DB4">
        <w:rPr>
          <w:rFonts w:ascii="Times New Roman" w:hAnsi="Times New Roman" w:cs="Times New Roman"/>
          <w:sz w:val="28"/>
          <w:szCs w:val="28"/>
          <w:lang w:eastAsia="zh-CN"/>
        </w:rPr>
        <w:t>В настоящее время на территории муниципального образования</w:t>
      </w:r>
      <w:r w:rsidR="00F630C9" w:rsidRPr="00F41DB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630C9" w:rsidRPr="00F41DB4">
        <w:rPr>
          <w:rFonts w:ascii="Times New Roman" w:hAnsi="Times New Roman"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 w:rsidRPr="00F41DB4">
        <w:rPr>
          <w:rFonts w:ascii="Times New Roman" w:hAnsi="Times New Roman" w:cs="Times New Roman"/>
          <w:sz w:val="28"/>
          <w:szCs w:val="28"/>
          <w:lang w:eastAsia="zh-CN"/>
        </w:rPr>
        <w:t xml:space="preserve">  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:rsidR="00881214" w:rsidRPr="00F41DB4" w:rsidRDefault="00881214" w:rsidP="008812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F41DB4">
        <w:rPr>
          <w:rFonts w:ascii="Times New Roman" w:hAnsi="Times New Roman" w:cs="Times New Roman"/>
          <w:sz w:val="28"/>
          <w:szCs w:val="28"/>
          <w:lang w:eastAsia="zh-CN"/>
        </w:rPr>
        <w:t>Использование программно-целевого метода для решения проблемы сохранности и восстановления (ремонта) воинских захоронений позволяет создать необходимые условия и предпосылки для максимально эффективного управления финансами с учетом бюджетных ограничений в соответствии с приоритетами государственной политики в области увековечивания памяти погибших при Защите Отечества.</w:t>
      </w:r>
    </w:p>
    <w:p w:rsidR="00881214" w:rsidRPr="00F41DB4" w:rsidRDefault="00881214" w:rsidP="008812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1214" w:rsidRPr="00F41DB4" w:rsidRDefault="00881214" w:rsidP="008812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41DB4">
        <w:rPr>
          <w:rFonts w:ascii="Times New Roman" w:hAnsi="Times New Roman" w:cs="Times New Roman"/>
          <w:b/>
          <w:sz w:val="28"/>
          <w:szCs w:val="28"/>
          <w:lang w:eastAsia="zh-CN"/>
        </w:rPr>
        <w:t>2.Цель, задача и сроки реализации программы</w:t>
      </w:r>
    </w:p>
    <w:p w:rsidR="00881214" w:rsidRPr="00F41DB4" w:rsidRDefault="00881214" w:rsidP="0088121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81214" w:rsidRPr="00F41DB4" w:rsidRDefault="00881214" w:rsidP="00881214">
      <w:pPr>
        <w:widowControl w:val="0"/>
        <w:suppressLineNumbers/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F41DB4">
        <w:rPr>
          <w:rFonts w:ascii="Times New Roman" w:hAnsi="Times New Roman" w:cs="Times New Roman"/>
          <w:sz w:val="28"/>
          <w:szCs w:val="28"/>
          <w:lang w:eastAsia="ar-SA"/>
        </w:rPr>
        <w:t>Цель муниципальной программы:</w:t>
      </w:r>
    </w:p>
    <w:p w:rsidR="00881214" w:rsidRPr="00F41DB4" w:rsidRDefault="00881214" w:rsidP="00881214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41D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увековечение памяти погибших при защите Отчества в муниципальном образовании </w:t>
      </w:r>
      <w:r w:rsidR="00F630C9" w:rsidRPr="00F41DB4">
        <w:rPr>
          <w:rFonts w:ascii="Times New Roman" w:hAnsi="Times New Roman"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 w:rsidRPr="00F41D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>.</w:t>
      </w:r>
    </w:p>
    <w:p w:rsidR="00881214" w:rsidRPr="00F41DB4" w:rsidRDefault="00881214" w:rsidP="00881214">
      <w:pPr>
        <w:widowControl w:val="0"/>
        <w:suppressLineNumbers/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 w:rsidRPr="00F41DB4">
        <w:rPr>
          <w:rFonts w:ascii="Times New Roman" w:hAnsi="Times New Roman" w:cs="Times New Roman"/>
          <w:sz w:val="28"/>
          <w:szCs w:val="28"/>
          <w:lang w:eastAsia="zh-CN"/>
        </w:rPr>
        <w:t>Задача муниципальной программы:</w:t>
      </w:r>
    </w:p>
    <w:p w:rsidR="00881214" w:rsidRPr="00F41DB4" w:rsidRDefault="001C2E8C" w:rsidP="001C2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2E8C">
        <w:rPr>
          <w:rFonts w:ascii="Times New Roman" w:hAnsi="Times New Roman" w:cs="Times New Roman"/>
          <w:sz w:val="28"/>
          <w:szCs w:val="28"/>
        </w:rPr>
        <w:t>Установка мемориального знака, нанесение имен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 воинском  захоронении</w:t>
      </w:r>
      <w:r w:rsidR="00881214" w:rsidRPr="00F41DB4">
        <w:rPr>
          <w:rFonts w:ascii="Times New Roman" w:hAnsi="Times New Roman" w:cs="Times New Roman"/>
          <w:sz w:val="28"/>
          <w:szCs w:val="28"/>
        </w:rPr>
        <w:t xml:space="preserve"> </w:t>
      </w:r>
      <w:r w:rsidR="00881214" w:rsidRPr="00F41D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>в муниципальном образовании</w:t>
      </w:r>
      <w:r w:rsidR="00F630C9" w:rsidRPr="00F41D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 Коробецкого сельского поселения Ельнинского района Смоленской области</w:t>
      </w:r>
      <w:r w:rsidR="00881214" w:rsidRPr="00F41D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>.</w:t>
      </w:r>
    </w:p>
    <w:p w:rsidR="00881214" w:rsidRPr="00F41DB4" w:rsidRDefault="00881214" w:rsidP="00881214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sz w:val="28"/>
          <w:szCs w:val="28"/>
        </w:rPr>
        <w:t>Реализ</w:t>
      </w:r>
      <w:r w:rsidR="00F630C9" w:rsidRPr="00F41DB4">
        <w:rPr>
          <w:rFonts w:ascii="Times New Roman" w:hAnsi="Times New Roman" w:cs="Times New Roman"/>
          <w:sz w:val="28"/>
          <w:szCs w:val="28"/>
        </w:rPr>
        <w:t>а</w:t>
      </w:r>
      <w:r w:rsidR="00477698">
        <w:rPr>
          <w:rFonts w:ascii="Times New Roman" w:hAnsi="Times New Roman" w:cs="Times New Roman"/>
          <w:sz w:val="28"/>
          <w:szCs w:val="28"/>
        </w:rPr>
        <w:t>ция программы рассчитана на 2021</w:t>
      </w:r>
      <w:r w:rsidRPr="00F41DB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1214" w:rsidRPr="00F41DB4" w:rsidRDefault="00881214" w:rsidP="00881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214" w:rsidRPr="00F41DB4" w:rsidRDefault="00881214" w:rsidP="00881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DB4">
        <w:rPr>
          <w:rFonts w:ascii="Times New Roman" w:hAnsi="Times New Roman"/>
          <w:b/>
          <w:sz w:val="28"/>
          <w:szCs w:val="28"/>
        </w:rPr>
        <w:t>3.Перечень основных мероприятий программы</w:t>
      </w:r>
    </w:p>
    <w:p w:rsidR="00881214" w:rsidRPr="00F41DB4" w:rsidRDefault="00881214" w:rsidP="00881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E8C" w:rsidRDefault="00881214" w:rsidP="008812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/>
          <w:sz w:val="28"/>
          <w:szCs w:val="28"/>
        </w:rPr>
        <w:t xml:space="preserve">В состав муниципальной программы </w:t>
      </w:r>
      <w:r w:rsidRPr="00F41DB4">
        <w:rPr>
          <w:rFonts w:ascii="Times New Roman" w:hAnsi="Times New Roman" w:cs="Times New Roman"/>
          <w:sz w:val="28"/>
          <w:szCs w:val="28"/>
          <w:lang w:eastAsia="zh-CN"/>
        </w:rPr>
        <w:t>«Увековечение памяти поги</w:t>
      </w:r>
      <w:r w:rsidR="00F630C9" w:rsidRPr="00F41DB4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="00C90962">
        <w:rPr>
          <w:rFonts w:ascii="Times New Roman" w:hAnsi="Times New Roman" w:cs="Times New Roman"/>
          <w:sz w:val="28"/>
          <w:szCs w:val="28"/>
          <w:lang w:eastAsia="zh-CN"/>
        </w:rPr>
        <w:t>ших при защите Отечества на 2021</w:t>
      </w:r>
      <w:r w:rsidRPr="00F41DB4">
        <w:rPr>
          <w:rFonts w:ascii="Times New Roman" w:hAnsi="Times New Roman" w:cs="Times New Roman"/>
          <w:sz w:val="28"/>
          <w:szCs w:val="28"/>
          <w:lang w:eastAsia="zh-CN"/>
        </w:rPr>
        <w:t xml:space="preserve"> год в муниципальном образовании</w:t>
      </w:r>
      <w:r w:rsidR="00F630C9" w:rsidRPr="00F41DB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630C9" w:rsidRPr="00F41DB4">
        <w:rPr>
          <w:rFonts w:ascii="Times New Roman" w:hAnsi="Times New Roman"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 w:rsidRPr="00F41DB4">
        <w:rPr>
          <w:rFonts w:ascii="Times New Roman" w:hAnsi="Times New Roman" w:cs="Times New Roman"/>
          <w:sz w:val="28"/>
          <w:szCs w:val="28"/>
          <w:lang w:eastAsia="zh-CN"/>
        </w:rPr>
        <w:t>» входят мероприятия</w:t>
      </w:r>
      <w:r w:rsidR="001C2E8C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881214" w:rsidRPr="00F41DB4" w:rsidRDefault="001C2E8C" w:rsidP="008812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</w:pPr>
      <w:r w:rsidRPr="001C2E8C">
        <w:rPr>
          <w:rFonts w:ascii="Times New Roman" w:hAnsi="Times New Roman" w:cs="Times New Roman"/>
          <w:sz w:val="28"/>
          <w:szCs w:val="28"/>
        </w:rPr>
        <w:t xml:space="preserve"> Установка мемориального знака, нанесение имен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698">
        <w:rPr>
          <w:rFonts w:ascii="Times New Roman" w:hAnsi="Times New Roman" w:cs="Times New Roman"/>
          <w:sz w:val="28"/>
          <w:szCs w:val="28"/>
        </w:rPr>
        <w:t>на воинском захоронении</w:t>
      </w:r>
      <w:r w:rsidR="00881214" w:rsidRPr="00F41DB4">
        <w:rPr>
          <w:rFonts w:ascii="Times New Roman" w:hAnsi="Times New Roman" w:cs="Times New Roman"/>
          <w:sz w:val="28"/>
          <w:szCs w:val="28"/>
        </w:rPr>
        <w:t xml:space="preserve"> </w:t>
      </w:r>
      <w:r w:rsidR="00881214" w:rsidRPr="00F41D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в муниципальном образовании </w:t>
      </w:r>
      <w:r w:rsidR="00F630C9" w:rsidRPr="00F41DB4">
        <w:rPr>
          <w:rFonts w:ascii="Times New Roman" w:hAnsi="Times New Roman"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 w:rsidR="00881214" w:rsidRPr="00F41D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 (приложение к муниципальной программе).</w:t>
      </w:r>
    </w:p>
    <w:p w:rsidR="00881214" w:rsidRPr="00F41DB4" w:rsidRDefault="00881214" w:rsidP="0088121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47234" w:rsidRPr="00F41DB4" w:rsidRDefault="00B47234" w:rsidP="0088121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81214" w:rsidRPr="00F41DB4" w:rsidRDefault="00881214" w:rsidP="0088121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41DB4">
        <w:rPr>
          <w:rFonts w:ascii="Times New Roman" w:hAnsi="Times New Roman"/>
          <w:b/>
          <w:bCs/>
          <w:sz w:val="28"/>
          <w:szCs w:val="28"/>
        </w:rPr>
        <w:t>4.Финансовое обеспечение реализации программы</w:t>
      </w:r>
    </w:p>
    <w:p w:rsidR="00881214" w:rsidRPr="00F41DB4" w:rsidRDefault="00881214" w:rsidP="00881214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881214" w:rsidRPr="00F41DB4" w:rsidRDefault="00881214" w:rsidP="00881214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41DB4">
        <w:rPr>
          <w:rFonts w:ascii="Times New Roman" w:hAnsi="Times New Roman"/>
          <w:bCs/>
          <w:sz w:val="28"/>
          <w:szCs w:val="28"/>
        </w:rPr>
        <w:t xml:space="preserve">Источниками финансирования мероприятий программы являются средства федерального, областного и местного бюджетов. Общий объем финансирования мероприятий муниципальной </w:t>
      </w:r>
      <w:r w:rsidR="00C90962">
        <w:rPr>
          <w:rFonts w:ascii="Times New Roman" w:hAnsi="Times New Roman"/>
          <w:bCs/>
          <w:sz w:val="28"/>
          <w:szCs w:val="28"/>
        </w:rPr>
        <w:t>программы на 2021</w:t>
      </w:r>
      <w:r w:rsidRPr="00F41DB4">
        <w:rPr>
          <w:rFonts w:ascii="Times New Roman" w:hAnsi="Times New Roman"/>
          <w:bCs/>
          <w:sz w:val="28"/>
          <w:szCs w:val="28"/>
        </w:rPr>
        <w:t xml:space="preserve"> год составит </w:t>
      </w:r>
      <w:r w:rsidR="00C90962">
        <w:rPr>
          <w:rFonts w:ascii="Times New Roman" w:eastAsia="Times New Roman" w:hAnsi="Times New Roman" w:cs="Times New Roman"/>
          <w:sz w:val="28"/>
          <w:szCs w:val="28"/>
        </w:rPr>
        <w:t>65,8</w:t>
      </w:r>
      <w:r w:rsidRPr="00F41DB4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F41DB4">
        <w:rPr>
          <w:rFonts w:ascii="Times New Roman" w:hAnsi="Times New Roman"/>
          <w:bCs/>
          <w:sz w:val="28"/>
          <w:szCs w:val="28"/>
        </w:rPr>
        <w:t xml:space="preserve"> руб. (</w:t>
      </w:r>
      <w:proofErr w:type="spellStart"/>
      <w:r w:rsidRPr="00F41DB4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F41DB4">
        <w:rPr>
          <w:rFonts w:ascii="Times New Roman" w:hAnsi="Times New Roman"/>
          <w:bCs/>
          <w:sz w:val="28"/>
          <w:szCs w:val="28"/>
        </w:rPr>
        <w:t xml:space="preserve">), в том числе за счет средств федерального и областного бюджетов </w:t>
      </w:r>
      <w:r w:rsidR="006D7A98" w:rsidRPr="00F41DB4">
        <w:rPr>
          <w:rFonts w:ascii="Times New Roman" w:hAnsi="Times New Roman"/>
          <w:bCs/>
          <w:sz w:val="28"/>
          <w:szCs w:val="28"/>
        </w:rPr>
        <w:t>–</w:t>
      </w:r>
      <w:r w:rsidRPr="00F41DB4">
        <w:rPr>
          <w:rFonts w:ascii="Times New Roman" w:hAnsi="Times New Roman"/>
          <w:bCs/>
          <w:sz w:val="28"/>
          <w:szCs w:val="28"/>
        </w:rPr>
        <w:t xml:space="preserve"> </w:t>
      </w:r>
      <w:r w:rsidR="00C90962">
        <w:rPr>
          <w:rFonts w:ascii="Times New Roman" w:eastAsia="Times New Roman" w:hAnsi="Times New Roman" w:cs="Times New Roman"/>
          <w:sz w:val="28"/>
          <w:szCs w:val="28"/>
        </w:rPr>
        <w:t>62,5</w:t>
      </w:r>
      <w:r w:rsidRPr="00F41DB4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Pr="00F41DB4">
        <w:rPr>
          <w:rFonts w:ascii="Times New Roman" w:hAnsi="Times New Roman"/>
          <w:bCs/>
          <w:sz w:val="28"/>
          <w:szCs w:val="28"/>
        </w:rPr>
        <w:t>руб. (</w:t>
      </w:r>
      <w:proofErr w:type="spellStart"/>
      <w:r w:rsidRPr="00F41DB4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F41DB4">
        <w:rPr>
          <w:rFonts w:ascii="Times New Roman" w:hAnsi="Times New Roman"/>
          <w:bCs/>
          <w:sz w:val="28"/>
          <w:szCs w:val="28"/>
        </w:rPr>
        <w:t>), за счет средств бюджета муниципального образования</w:t>
      </w:r>
      <w:r w:rsidR="00F630C9" w:rsidRPr="00F41DB4">
        <w:rPr>
          <w:rFonts w:ascii="Times New Roman" w:hAnsi="Times New Roman"/>
          <w:bCs/>
          <w:sz w:val="28"/>
          <w:szCs w:val="28"/>
        </w:rPr>
        <w:t xml:space="preserve"> Коробецкого сельского поселения Ельнинского района Смоленской области</w:t>
      </w:r>
      <w:r w:rsidRPr="00F41DB4">
        <w:rPr>
          <w:rFonts w:ascii="Times New Roman" w:hAnsi="Times New Roman"/>
          <w:bCs/>
          <w:sz w:val="28"/>
          <w:szCs w:val="28"/>
        </w:rPr>
        <w:t xml:space="preserve">  - </w:t>
      </w:r>
      <w:r w:rsidR="00C90962">
        <w:rPr>
          <w:rFonts w:ascii="Times New Roman" w:eastAsia="Times New Roman" w:hAnsi="Times New Roman" w:cs="Times New Roman"/>
          <w:sz w:val="28"/>
          <w:szCs w:val="28"/>
        </w:rPr>
        <w:t>3,3тыс.</w:t>
      </w:r>
      <w:r w:rsidRPr="00F41DB4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881214" w:rsidRDefault="00881214" w:rsidP="008812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214" w:rsidRDefault="00881214" w:rsidP="0088121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5.Организация управления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реализации программы</w:t>
      </w:r>
    </w:p>
    <w:p w:rsidR="00881214" w:rsidRDefault="00881214" w:rsidP="0088121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81214" w:rsidRPr="00A85BFC" w:rsidRDefault="00881214" w:rsidP="0088121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539C1" w:rsidRDefault="00881214" w:rsidP="008812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539C1">
        <w:rPr>
          <w:rFonts w:ascii="Times New Roman" w:hAnsi="Times New Roman"/>
          <w:bCs/>
          <w:sz w:val="28"/>
          <w:szCs w:val="28"/>
        </w:rPr>
        <w:t xml:space="preserve">Управление за ходом реализации программы осуществляет </w:t>
      </w:r>
      <w:r w:rsidR="007539C1" w:rsidRPr="007539C1">
        <w:rPr>
          <w:rFonts w:ascii="Times New Roman" w:hAnsi="Times New Roman"/>
          <w:bCs/>
          <w:sz w:val="28"/>
          <w:szCs w:val="28"/>
        </w:rPr>
        <w:t>А</w:t>
      </w:r>
      <w:r w:rsidRPr="007539C1">
        <w:rPr>
          <w:rFonts w:ascii="Times New Roman" w:hAnsi="Times New Roman"/>
          <w:bCs/>
          <w:sz w:val="28"/>
          <w:szCs w:val="28"/>
        </w:rPr>
        <w:t xml:space="preserve">дминистрация </w:t>
      </w:r>
      <w:r w:rsidR="007539C1">
        <w:rPr>
          <w:rFonts w:ascii="Times New Roman" w:hAnsi="Times New Roman"/>
          <w:color w:val="000000"/>
          <w:sz w:val="28"/>
          <w:szCs w:val="28"/>
        </w:rPr>
        <w:t>Коробецкого сельского поселени</w:t>
      </w:r>
      <w:r w:rsidR="00B47234">
        <w:rPr>
          <w:rFonts w:ascii="Times New Roman" w:hAnsi="Times New Roman"/>
          <w:color w:val="000000"/>
          <w:sz w:val="28"/>
          <w:szCs w:val="28"/>
        </w:rPr>
        <w:t>я Ельнинского района Смоленской</w:t>
      </w:r>
      <w:r w:rsidR="007539C1">
        <w:rPr>
          <w:rFonts w:ascii="Times New Roman" w:hAnsi="Times New Roman"/>
          <w:color w:val="000000"/>
          <w:sz w:val="28"/>
          <w:szCs w:val="28"/>
        </w:rPr>
        <w:t>.</w:t>
      </w:r>
    </w:p>
    <w:p w:rsidR="00881214" w:rsidRDefault="00881214" w:rsidP="007539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Отчетность по реализации мероприятий программы предоставляется </w:t>
      </w:r>
      <w:r w:rsidR="007539C1" w:rsidRPr="007539C1">
        <w:rPr>
          <w:rFonts w:ascii="Times New Roman" w:hAnsi="Times New Roman"/>
          <w:bCs/>
          <w:sz w:val="28"/>
          <w:szCs w:val="28"/>
        </w:rPr>
        <w:t>Администраци</w:t>
      </w:r>
      <w:r w:rsidR="00B47234">
        <w:rPr>
          <w:rFonts w:ascii="Times New Roman" w:hAnsi="Times New Roman"/>
          <w:bCs/>
          <w:sz w:val="28"/>
          <w:szCs w:val="28"/>
        </w:rPr>
        <w:t>ей</w:t>
      </w:r>
      <w:r w:rsidR="007539C1" w:rsidRPr="007539C1">
        <w:rPr>
          <w:rFonts w:ascii="Times New Roman" w:hAnsi="Times New Roman"/>
          <w:bCs/>
          <w:sz w:val="28"/>
          <w:szCs w:val="28"/>
        </w:rPr>
        <w:t xml:space="preserve"> Коробецкого сельского поселени</w:t>
      </w:r>
      <w:r w:rsidR="00B47234">
        <w:rPr>
          <w:rFonts w:ascii="Times New Roman" w:hAnsi="Times New Roman"/>
          <w:bCs/>
          <w:sz w:val="28"/>
          <w:szCs w:val="28"/>
        </w:rPr>
        <w:t>я Ельнинского района Смоленской</w:t>
      </w:r>
      <w:r w:rsidR="007539C1">
        <w:rPr>
          <w:rFonts w:ascii="Times New Roman" w:hAnsi="Times New Roman"/>
          <w:bCs/>
          <w:sz w:val="28"/>
          <w:szCs w:val="28"/>
        </w:rPr>
        <w:t>.</w:t>
      </w: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214" w:rsidRDefault="00881214" w:rsidP="0088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81214" w:rsidSect="007A0D64">
          <w:pgSz w:w="11906" w:h="16838"/>
          <w:pgMar w:top="426" w:right="567" w:bottom="851" w:left="1701" w:header="709" w:footer="709" w:gutter="0"/>
          <w:cols w:space="708"/>
          <w:docGrid w:linePitch="360"/>
        </w:sectPr>
      </w:pPr>
    </w:p>
    <w:p w:rsidR="00881214" w:rsidRPr="000F6379" w:rsidRDefault="00881214" w:rsidP="00881214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0F63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3C7B51" w:rsidRPr="006D11F6" w:rsidRDefault="003C7B51" w:rsidP="003C7B51">
      <w:pPr>
        <w:suppressAutoHyphens/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«</w:t>
      </w:r>
      <w:r w:rsidRPr="006D11F6">
        <w:rPr>
          <w:rFonts w:ascii="Times New Roman" w:hAnsi="Times New Roman" w:cs="Times New Roman"/>
          <w:sz w:val="28"/>
          <w:szCs w:val="28"/>
          <w:lang w:eastAsia="zh-CN"/>
        </w:rPr>
        <w:t>Увековечение памяти погибших при защите</w:t>
      </w:r>
    </w:p>
    <w:p w:rsidR="003C7B51" w:rsidRPr="006D11F6" w:rsidRDefault="00C90962" w:rsidP="003C7B51">
      <w:pPr>
        <w:suppressAutoHyphens/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Отечества на 2021</w:t>
      </w:r>
      <w:r w:rsidR="003C7B51">
        <w:rPr>
          <w:rFonts w:ascii="Times New Roman" w:hAnsi="Times New Roman" w:cs="Times New Roman"/>
          <w:sz w:val="28"/>
          <w:szCs w:val="28"/>
          <w:lang w:eastAsia="zh-CN"/>
        </w:rPr>
        <w:t xml:space="preserve"> год </w:t>
      </w:r>
      <w:r w:rsidR="003C7B51" w:rsidRPr="006D11F6">
        <w:rPr>
          <w:rFonts w:ascii="Times New Roman" w:hAnsi="Times New Roman" w:cs="Times New Roman"/>
          <w:sz w:val="28"/>
          <w:szCs w:val="28"/>
          <w:lang w:eastAsia="zh-CN"/>
        </w:rPr>
        <w:t xml:space="preserve"> в </w:t>
      </w:r>
      <w:proofErr w:type="gramStart"/>
      <w:r w:rsidR="003C7B51" w:rsidRPr="006D11F6">
        <w:rPr>
          <w:rFonts w:ascii="Times New Roman" w:hAnsi="Times New Roman" w:cs="Times New Roman"/>
          <w:sz w:val="28"/>
          <w:szCs w:val="28"/>
          <w:lang w:eastAsia="zh-CN"/>
        </w:rPr>
        <w:t>муниципальном</w:t>
      </w:r>
      <w:proofErr w:type="gramEnd"/>
    </w:p>
    <w:p w:rsidR="003C7B51" w:rsidRDefault="003C7B51" w:rsidP="003C7B51">
      <w:pPr>
        <w:suppressAutoHyphens/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 w:rsidRPr="006D11F6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</w:p>
    <w:p w:rsidR="003C7B51" w:rsidRDefault="003C7B51" w:rsidP="003C7B51">
      <w:pPr>
        <w:suppressAutoHyphens/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C7B51" w:rsidRPr="006D11F6" w:rsidRDefault="003C7B51" w:rsidP="003C7B51">
      <w:pPr>
        <w:suppressAutoHyphens/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C7B51" w:rsidRDefault="003C7B51" w:rsidP="003C7B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823B0">
        <w:rPr>
          <w:rFonts w:ascii="Times New Roman" w:hAnsi="Times New Roman"/>
          <w:b/>
          <w:bCs/>
          <w:sz w:val="28"/>
          <w:szCs w:val="28"/>
        </w:rPr>
        <w:t>Перечень</w:t>
      </w:r>
      <w:r w:rsidRPr="001823B0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основных мероприятий программы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Увековечение памяти погибших при защите Отечества</w:t>
      </w:r>
    </w:p>
    <w:p w:rsidR="003C7B51" w:rsidRDefault="00477698" w:rsidP="003C7B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на 2021</w:t>
      </w:r>
      <w:r w:rsidR="003C7B5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 в муниципальном образовании </w:t>
      </w:r>
      <w:r w:rsidR="003C7B51" w:rsidRPr="00F630C9">
        <w:rPr>
          <w:rFonts w:ascii="Times New Roman" w:hAnsi="Times New Roman"/>
          <w:b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 w:rsidR="003C7B5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C7B51" w:rsidRPr="00761617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3C7B51" w:rsidRDefault="003C7B51" w:rsidP="003C7B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701"/>
        <w:gridCol w:w="1984"/>
        <w:gridCol w:w="1559"/>
        <w:gridCol w:w="1843"/>
        <w:gridCol w:w="3827"/>
      </w:tblGrid>
      <w:tr w:rsidR="003C7B51" w:rsidRPr="00A0287D" w:rsidTr="00163072">
        <w:tc>
          <w:tcPr>
            <w:tcW w:w="709" w:type="dxa"/>
            <w:vMerge w:val="restart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28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287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выполнения (квартал, год)</w:t>
            </w:r>
          </w:p>
        </w:tc>
        <w:tc>
          <w:tcPr>
            <w:tcW w:w="1984" w:type="dxa"/>
            <w:vMerge w:val="restart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2" w:type="dxa"/>
            <w:gridSpan w:val="2"/>
          </w:tcPr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финансирования,</w:t>
            </w:r>
          </w:p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vMerge w:val="restart"/>
          </w:tcPr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Исполнители, перечень организаций, участвующих</w:t>
            </w:r>
          </w:p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реализации основных мероприятий</w:t>
            </w:r>
          </w:p>
        </w:tc>
      </w:tr>
      <w:tr w:rsidR="003C7B51" w:rsidRPr="00A0287D" w:rsidTr="00163072">
        <w:trPr>
          <w:trHeight w:val="170"/>
        </w:trPr>
        <w:tc>
          <w:tcPr>
            <w:tcW w:w="709" w:type="dxa"/>
            <w:vMerge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827" w:type="dxa"/>
            <w:vMerge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B51" w:rsidRPr="00A0287D" w:rsidTr="00163072">
        <w:tc>
          <w:tcPr>
            <w:tcW w:w="709" w:type="dxa"/>
            <w:vMerge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B51" w:rsidRPr="00D77439" w:rsidRDefault="00C90962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3C7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827" w:type="dxa"/>
            <w:vMerge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7B51" w:rsidRPr="00A0287D" w:rsidTr="00163072">
        <w:tc>
          <w:tcPr>
            <w:tcW w:w="709" w:type="dxa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8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8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7B51" w:rsidRPr="00A0287D" w:rsidTr="00163072">
        <w:tc>
          <w:tcPr>
            <w:tcW w:w="709" w:type="dxa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увековечение памяти погиб</w:t>
            </w:r>
            <w:r w:rsidR="001C2E8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ших при защите Отечества на 2021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год в муниципальном образовании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Коробецкого сельского поселения Ельнинского района Смоленской области</w:t>
            </w:r>
          </w:p>
          <w:p w:rsidR="00BB51F9" w:rsidRDefault="003C7B51" w:rsidP="00BB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Задача</w:t>
            </w:r>
            <w:r w:rsidR="001C2E8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:</w:t>
            </w:r>
            <w:r w:rsidR="00BB51F9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восстановление (ремонт, благоустройство) воинских захоронений </w:t>
            </w:r>
            <w:r w:rsidR="00BB51F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в муниципальном образовании </w:t>
            </w:r>
            <w:r w:rsidR="00BB51F9">
              <w:rPr>
                <w:rFonts w:ascii="Times New Roman" w:hAnsi="Times New Roman"/>
                <w:color w:val="000000"/>
                <w:sz w:val="28"/>
                <w:szCs w:val="28"/>
              </w:rPr>
              <w:t>Коробецкого сельского поселения Ельнинского района Смоленской области</w:t>
            </w:r>
            <w:r w:rsidR="00BB5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7B51" w:rsidRPr="001E150C" w:rsidRDefault="001C2E8C" w:rsidP="00BB5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3C7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Мероприятие: </w:t>
            </w:r>
            <w:r w:rsidR="00BB5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нанесение имен </w:t>
            </w:r>
            <w:r w:rsidR="00BB5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погибших при защите Отечества на мемориальное сооружение во</w:t>
            </w:r>
            <w:r w:rsidR="00616151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инского захоронения по месту за</w:t>
            </w:r>
            <w:r w:rsidR="00BB51F9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хоронения</w:t>
            </w:r>
            <w:r w:rsidR="003C7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150C" w:rsidRPr="005142CA">
              <w:rPr>
                <w:rFonts w:ascii="Times New Roman" w:hAnsi="Times New Roman" w:cs="Times New Roman"/>
                <w:sz w:val="28"/>
                <w:szCs w:val="28"/>
              </w:rPr>
              <w:t>Братская  могила советских граждан, расстрелянных фашистами в 1942г</w:t>
            </w:r>
            <w:r w:rsidR="001E150C">
              <w:rPr>
                <w:rFonts w:ascii="Times New Roman" w:hAnsi="Times New Roman" w:cs="Times New Roman"/>
                <w:sz w:val="28"/>
                <w:szCs w:val="28"/>
              </w:rPr>
              <w:t xml:space="preserve">оду; </w:t>
            </w:r>
            <w:r w:rsidR="00E82AC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расположенного</w:t>
            </w:r>
            <w:r w:rsidR="001E1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адресу: д</w:t>
            </w:r>
            <w:proofErr w:type="gramStart"/>
            <w:r w:rsidR="001E150C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1E150C">
              <w:rPr>
                <w:rFonts w:ascii="Times New Roman" w:eastAsia="Times New Roman" w:hAnsi="Times New Roman" w:cs="Times New Roman"/>
                <w:sz w:val="28"/>
                <w:szCs w:val="28"/>
              </w:rPr>
              <w:t>ирятино,</w:t>
            </w:r>
            <w:r w:rsidR="003C7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Ельнинского района Смоленской области. </w:t>
            </w:r>
          </w:p>
        </w:tc>
        <w:tc>
          <w:tcPr>
            <w:tcW w:w="1701" w:type="dxa"/>
          </w:tcPr>
          <w:p w:rsidR="003C7B51" w:rsidRDefault="00BB51F9" w:rsidP="001630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lastRenderedPageBreak/>
              <w:t>I</w:t>
            </w:r>
            <w:r w:rsidR="003C7B5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I</w:t>
            </w:r>
            <w:r w:rsidR="003C7B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 </w:t>
            </w:r>
            <w:r w:rsidR="003C7B5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II</w:t>
            </w:r>
            <w:r w:rsidRPr="00331AD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C7B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кварталы </w:t>
            </w:r>
          </w:p>
          <w:p w:rsidR="003C7B51" w:rsidRDefault="00E96949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2021</w:t>
            </w:r>
            <w:r w:rsidR="003C7B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1984" w:type="dxa"/>
          </w:tcPr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и областной 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Коробецкого сельского поселения </w:t>
            </w:r>
            <w:r w:rsidRPr="007539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Ельнинского района Смоленской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</w:t>
            </w:r>
          </w:p>
        </w:tc>
        <w:tc>
          <w:tcPr>
            <w:tcW w:w="1559" w:type="dxa"/>
          </w:tcPr>
          <w:p w:rsidR="003C7B51" w:rsidRPr="00F41DB4" w:rsidRDefault="006161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55,8</w:t>
            </w: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6161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55,8</w:t>
            </w: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6161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3C7B51" w:rsidRPr="00F41DB4" w:rsidRDefault="006161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55,8</w:t>
            </w: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6161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55,8</w:t>
            </w: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6161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827" w:type="dxa"/>
          </w:tcPr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39C1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Коробецкого сельского поселения Ельнинского района Смоленской  области 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подрядные организации</w:t>
            </w:r>
          </w:p>
        </w:tc>
      </w:tr>
      <w:tr w:rsidR="003C7B51" w:rsidRPr="00A0287D" w:rsidTr="00163072">
        <w:tc>
          <w:tcPr>
            <w:tcW w:w="709" w:type="dxa"/>
          </w:tcPr>
          <w:p w:rsidR="003C7B51" w:rsidRPr="00A0287D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3" w:type="dxa"/>
          </w:tcPr>
          <w:p w:rsidR="001C2E8C" w:rsidRDefault="003C7B51" w:rsidP="001C2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увековечение памяти погиб</w:t>
            </w:r>
            <w:r w:rsidR="001E150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ших при защите Отечества на 2021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год в муниципальном образовании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Коробецкого сельского поселения Ельнинского района Смоленской области</w:t>
            </w:r>
            <w:r w:rsidR="001C2E8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</w:p>
          <w:p w:rsidR="003C7B51" w:rsidRDefault="001C2E8C" w:rsidP="001C2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Задача: </w:t>
            </w:r>
            <w:r w:rsidR="00616151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(ремонт, благоустройство) воинских захоронений </w:t>
            </w:r>
            <w:r w:rsidR="0061615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в муниципальном образовании </w:t>
            </w:r>
            <w:r w:rsidR="00616151">
              <w:rPr>
                <w:rFonts w:ascii="Times New Roman" w:hAnsi="Times New Roman"/>
                <w:color w:val="000000"/>
                <w:sz w:val="28"/>
                <w:szCs w:val="28"/>
              </w:rPr>
              <w:t>Коробецкого сельского поселения Ельнинского района Смоленской области</w:t>
            </w:r>
            <w:r w:rsidR="00616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7B51" w:rsidRPr="00A0287D" w:rsidRDefault="001C2E8C" w:rsidP="00616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Мероприятие: </w:t>
            </w:r>
            <w:r w:rsidR="0061615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мемориального знака, </w:t>
            </w:r>
            <w:r w:rsidR="003C7B51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объекту</w:t>
            </w:r>
            <w:r w:rsidRPr="0051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42CA">
              <w:rPr>
                <w:rFonts w:ascii="Times New Roman" w:hAnsi="Times New Roman" w:cs="Times New Roman"/>
                <w:sz w:val="28"/>
                <w:szCs w:val="28"/>
              </w:rPr>
              <w:t>Братская  могила советских граждан, расстрелянных фашистами в 1942г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оду»</w:t>
            </w:r>
            <w:r w:rsidR="003C7B51"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распо</w:t>
            </w:r>
            <w:r w:rsidR="00E82AC1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адресу: 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ирятино, </w:t>
            </w:r>
            <w:r w:rsidR="003C7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Ельнинского района Смоленской области. </w:t>
            </w:r>
          </w:p>
        </w:tc>
        <w:tc>
          <w:tcPr>
            <w:tcW w:w="1701" w:type="dxa"/>
          </w:tcPr>
          <w:p w:rsidR="003C7B51" w:rsidRDefault="00BB51F9" w:rsidP="001630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I</w:t>
            </w:r>
            <w:r w:rsidR="003C7B5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I</w:t>
            </w:r>
            <w:r w:rsidR="003C7B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 </w:t>
            </w:r>
            <w:r w:rsidR="003C7B5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II</w:t>
            </w:r>
            <w:r w:rsidR="003C7B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кварталы </w:t>
            </w:r>
          </w:p>
          <w:p w:rsidR="003C7B51" w:rsidRDefault="00E96949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2021</w:t>
            </w:r>
            <w:r w:rsidR="003C7B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1984" w:type="dxa"/>
          </w:tcPr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и областной 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9C1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Коробецкого сельского поселения Ельнинского района Смоленской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</w:t>
            </w:r>
          </w:p>
        </w:tc>
        <w:tc>
          <w:tcPr>
            <w:tcW w:w="1559" w:type="dxa"/>
          </w:tcPr>
          <w:p w:rsidR="003C7B51" w:rsidRPr="00F41DB4" w:rsidRDefault="006161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6161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C90962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843" w:type="dxa"/>
          </w:tcPr>
          <w:p w:rsidR="003C7B51" w:rsidRPr="00F41DB4" w:rsidRDefault="006161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6161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F41DB4" w:rsidRDefault="00C90962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3827" w:type="dxa"/>
          </w:tcPr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39C1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Коробецкого сельского поселения Ельнинского района Смоленской  области 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подрядные организации</w:t>
            </w:r>
          </w:p>
        </w:tc>
      </w:tr>
      <w:tr w:rsidR="003C7B51" w:rsidRPr="00A56FFB" w:rsidTr="00163072">
        <w:tc>
          <w:tcPr>
            <w:tcW w:w="709" w:type="dxa"/>
          </w:tcPr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F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56FFB">
              <w:rPr>
                <w:rFonts w:ascii="Times New Roman" w:eastAsia="Times New Roman" w:hAnsi="Times New Roman" w:cs="Times New Roman"/>
                <w:sz w:val="28"/>
                <w:szCs w:val="28"/>
              </w:rPr>
              <w:t>сего:</w:t>
            </w: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и областной </w:t>
            </w: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F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бюджеты</w:t>
            </w: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gramStart"/>
            <w:r w:rsidRPr="00A56FF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A56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B47234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Коробецкого сельского поселения Ельнинского района Смоленской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</w:t>
            </w: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7B51" w:rsidRPr="00A56FFB" w:rsidRDefault="00C90962" w:rsidP="0061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65,8</w:t>
            </w: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A56FFB" w:rsidRDefault="00C90962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A56FFB" w:rsidRDefault="00C90962" w:rsidP="00616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843" w:type="dxa"/>
          </w:tcPr>
          <w:p w:rsidR="003C7B51" w:rsidRPr="00A56FFB" w:rsidRDefault="00C90962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65,8</w:t>
            </w: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A56FFB" w:rsidRDefault="00C90962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B51" w:rsidRPr="00A56FFB" w:rsidRDefault="00C90962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3827" w:type="dxa"/>
          </w:tcPr>
          <w:p w:rsidR="003C7B51" w:rsidRPr="00A56FFB" w:rsidRDefault="003C7B51" w:rsidP="0016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7B51" w:rsidRDefault="003C7B51" w:rsidP="003C7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B51" w:rsidRDefault="003C7B51" w:rsidP="003C7B51"/>
    <w:p w:rsidR="00881214" w:rsidRDefault="00881214" w:rsidP="003C7B51">
      <w:pPr>
        <w:suppressAutoHyphens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81214" w:rsidSect="0088121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214"/>
    <w:rsid w:val="0007426E"/>
    <w:rsid w:val="00170338"/>
    <w:rsid w:val="001C2E8C"/>
    <w:rsid w:val="001E150C"/>
    <w:rsid w:val="00223525"/>
    <w:rsid w:val="002250FC"/>
    <w:rsid w:val="002C1BEE"/>
    <w:rsid w:val="002D217A"/>
    <w:rsid w:val="002E4261"/>
    <w:rsid w:val="002F7D37"/>
    <w:rsid w:val="00331ADC"/>
    <w:rsid w:val="003749B1"/>
    <w:rsid w:val="003C7B51"/>
    <w:rsid w:val="00477698"/>
    <w:rsid w:val="00500C9B"/>
    <w:rsid w:val="00616151"/>
    <w:rsid w:val="006243A2"/>
    <w:rsid w:val="006D7A98"/>
    <w:rsid w:val="007539C1"/>
    <w:rsid w:val="00775A9D"/>
    <w:rsid w:val="007A0D64"/>
    <w:rsid w:val="0081404E"/>
    <w:rsid w:val="00817B7D"/>
    <w:rsid w:val="00881214"/>
    <w:rsid w:val="00922E26"/>
    <w:rsid w:val="00952137"/>
    <w:rsid w:val="009D3DC3"/>
    <w:rsid w:val="00AD0281"/>
    <w:rsid w:val="00AE520C"/>
    <w:rsid w:val="00AE5B69"/>
    <w:rsid w:val="00B00A16"/>
    <w:rsid w:val="00B47234"/>
    <w:rsid w:val="00BA14E9"/>
    <w:rsid w:val="00BB51F9"/>
    <w:rsid w:val="00C27AD5"/>
    <w:rsid w:val="00C90962"/>
    <w:rsid w:val="00CC4EED"/>
    <w:rsid w:val="00D866DA"/>
    <w:rsid w:val="00DD64EF"/>
    <w:rsid w:val="00E82AC1"/>
    <w:rsid w:val="00E96949"/>
    <w:rsid w:val="00EB580B"/>
    <w:rsid w:val="00EF327C"/>
    <w:rsid w:val="00F23A0F"/>
    <w:rsid w:val="00F41DB4"/>
    <w:rsid w:val="00F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B574F-D2A9-443D-BE53-181FE6A9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49</cp:revision>
  <dcterms:created xsi:type="dcterms:W3CDTF">2019-09-06T07:33:00Z</dcterms:created>
  <dcterms:modified xsi:type="dcterms:W3CDTF">2021-02-17T12:53:00Z</dcterms:modified>
</cp:coreProperties>
</file>